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22C" w:rsidRDefault="0015322C" w:rsidP="0015322C">
      <w:pPr>
        <w:pStyle w:val="1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Российская Федерация</w:t>
      </w:r>
    </w:p>
    <w:p w:rsidR="0015322C" w:rsidRDefault="0015322C" w:rsidP="0015322C">
      <w:pPr>
        <w:pStyle w:val="1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Администрация сельского поселения</w:t>
      </w:r>
    </w:p>
    <w:p w:rsidR="0015322C" w:rsidRDefault="0015322C" w:rsidP="0015322C">
      <w:pPr>
        <w:pStyle w:val="1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Бейского сельсовета</w:t>
      </w:r>
    </w:p>
    <w:p w:rsidR="0015322C" w:rsidRDefault="0015322C" w:rsidP="0015322C">
      <w:pPr>
        <w:jc w:val="center"/>
        <w:rPr>
          <w:sz w:val="26"/>
          <w:szCs w:val="26"/>
        </w:rPr>
      </w:pPr>
      <w:r>
        <w:rPr>
          <w:sz w:val="26"/>
          <w:szCs w:val="26"/>
        </w:rPr>
        <w:t>Бейского муниципального района</w:t>
      </w:r>
    </w:p>
    <w:p w:rsidR="0015322C" w:rsidRDefault="0015322C" w:rsidP="0015322C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15322C" w:rsidRDefault="0015322C" w:rsidP="0015322C">
      <w:pPr>
        <w:ind w:right="-55"/>
        <w:jc w:val="both"/>
        <w:rPr>
          <w:sz w:val="26"/>
          <w:szCs w:val="26"/>
        </w:rPr>
      </w:pPr>
    </w:p>
    <w:p w:rsidR="0015322C" w:rsidRDefault="0015322C" w:rsidP="0015322C">
      <w:pPr>
        <w:ind w:right="-55"/>
        <w:jc w:val="both"/>
        <w:rPr>
          <w:sz w:val="26"/>
          <w:szCs w:val="26"/>
        </w:rPr>
      </w:pPr>
    </w:p>
    <w:p w:rsidR="0015322C" w:rsidRDefault="0015322C" w:rsidP="0015322C">
      <w:pPr>
        <w:ind w:right="-5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15322C" w:rsidRDefault="0015322C" w:rsidP="0015322C">
      <w:pPr>
        <w:rPr>
          <w:sz w:val="26"/>
          <w:szCs w:val="26"/>
        </w:rPr>
      </w:pPr>
    </w:p>
    <w:p w:rsidR="0015322C" w:rsidRDefault="0015322C" w:rsidP="0015322C">
      <w:pPr>
        <w:ind w:right="44"/>
        <w:jc w:val="center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7"/>
        <w:gridCol w:w="3188"/>
        <w:gridCol w:w="3186"/>
      </w:tblGrid>
      <w:tr w:rsidR="0015322C" w:rsidTr="0015322C">
        <w:tc>
          <w:tcPr>
            <w:tcW w:w="3237" w:type="dxa"/>
            <w:hideMark/>
          </w:tcPr>
          <w:p w:rsidR="0015322C" w:rsidRPr="00556FF5" w:rsidRDefault="006A335B" w:rsidP="00556FF5">
            <w:pPr>
              <w:ind w:right="44"/>
              <w:rPr>
                <w:sz w:val="26"/>
                <w:szCs w:val="26"/>
                <w:lang w:eastAsia="en-US"/>
              </w:rPr>
            </w:pPr>
            <w:r w:rsidRPr="00556FF5">
              <w:rPr>
                <w:sz w:val="26"/>
                <w:szCs w:val="26"/>
                <w:lang w:eastAsia="en-US"/>
              </w:rPr>
              <w:t>«</w:t>
            </w:r>
            <w:r w:rsidR="00556FF5" w:rsidRPr="00556FF5">
              <w:rPr>
                <w:sz w:val="26"/>
                <w:szCs w:val="26"/>
                <w:lang w:eastAsia="en-US"/>
              </w:rPr>
              <w:t>31</w:t>
            </w:r>
            <w:r w:rsidRPr="00556FF5">
              <w:rPr>
                <w:sz w:val="26"/>
                <w:szCs w:val="26"/>
                <w:lang w:eastAsia="en-US"/>
              </w:rPr>
              <w:t>»</w:t>
            </w:r>
            <w:r w:rsidR="0015322C" w:rsidRPr="00556FF5">
              <w:rPr>
                <w:sz w:val="26"/>
                <w:szCs w:val="26"/>
                <w:lang w:eastAsia="en-US"/>
              </w:rPr>
              <w:t xml:space="preserve"> октября 2025 года</w:t>
            </w:r>
            <w:r w:rsidR="0015322C" w:rsidRPr="00556FF5"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237" w:type="dxa"/>
            <w:hideMark/>
          </w:tcPr>
          <w:p w:rsidR="0015322C" w:rsidRPr="00556FF5" w:rsidRDefault="0015322C">
            <w:pPr>
              <w:ind w:right="44"/>
              <w:jc w:val="center"/>
              <w:rPr>
                <w:sz w:val="26"/>
                <w:szCs w:val="26"/>
                <w:lang w:eastAsia="en-US"/>
              </w:rPr>
            </w:pPr>
            <w:r w:rsidRPr="00556FF5">
              <w:rPr>
                <w:sz w:val="26"/>
                <w:szCs w:val="26"/>
                <w:lang w:eastAsia="en-US"/>
              </w:rPr>
              <w:t>с. Бея</w:t>
            </w:r>
          </w:p>
        </w:tc>
        <w:tc>
          <w:tcPr>
            <w:tcW w:w="3238" w:type="dxa"/>
            <w:hideMark/>
          </w:tcPr>
          <w:p w:rsidR="0015322C" w:rsidRDefault="0015322C" w:rsidP="00556FF5">
            <w:pPr>
              <w:ind w:right="44"/>
              <w:jc w:val="right"/>
              <w:rPr>
                <w:sz w:val="26"/>
                <w:szCs w:val="26"/>
                <w:lang w:eastAsia="en-US"/>
              </w:rPr>
            </w:pPr>
            <w:r w:rsidRPr="00556FF5">
              <w:rPr>
                <w:sz w:val="26"/>
                <w:szCs w:val="26"/>
                <w:lang w:eastAsia="en-US"/>
              </w:rPr>
              <w:t xml:space="preserve">№ </w:t>
            </w:r>
            <w:r w:rsidR="00556FF5" w:rsidRPr="00556FF5">
              <w:rPr>
                <w:sz w:val="26"/>
                <w:szCs w:val="26"/>
                <w:lang w:eastAsia="en-US"/>
              </w:rPr>
              <w:t>75</w:t>
            </w:r>
          </w:p>
        </w:tc>
      </w:tr>
    </w:tbl>
    <w:p w:rsidR="0015322C" w:rsidRDefault="0015322C" w:rsidP="0015322C">
      <w:pPr>
        <w:ind w:right="44"/>
        <w:jc w:val="center"/>
        <w:rPr>
          <w:sz w:val="26"/>
          <w:szCs w:val="26"/>
        </w:rPr>
      </w:pPr>
    </w:p>
    <w:p w:rsidR="0015322C" w:rsidRDefault="0015322C" w:rsidP="0015322C">
      <w:pPr>
        <w:ind w:right="44"/>
        <w:jc w:val="center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</w:t>
      </w:r>
    </w:p>
    <w:p w:rsidR="0015322C" w:rsidRPr="00C879D2" w:rsidRDefault="00546164" w:rsidP="00116984">
      <w:pPr>
        <w:ind w:right="4677"/>
        <w:jc w:val="both"/>
        <w:rPr>
          <w:b/>
          <w:sz w:val="26"/>
          <w:szCs w:val="26"/>
        </w:rPr>
      </w:pPr>
      <w:r w:rsidRPr="00C879D2">
        <w:rPr>
          <w:b/>
          <w:sz w:val="26"/>
          <w:szCs w:val="26"/>
        </w:rPr>
        <w:t xml:space="preserve">Об утверждении порядка (план) действий по ликвидации последствий аварийных ситуаций в сфере теплоснабжения </w:t>
      </w:r>
      <w:r w:rsidR="00C879D2" w:rsidRPr="00C879D2">
        <w:rPr>
          <w:b/>
          <w:sz w:val="26"/>
          <w:szCs w:val="26"/>
        </w:rPr>
        <w:t>на территории сельского поселения Бейский сельсовет Бейского муниципального района Республики Хакасия</w:t>
      </w:r>
      <w:r w:rsidRPr="00C879D2">
        <w:rPr>
          <w:b/>
          <w:sz w:val="26"/>
          <w:szCs w:val="26"/>
        </w:rPr>
        <w:t xml:space="preserve"> (в том числе с применением электронного моделирования аварийных ситуаций)</w:t>
      </w:r>
      <w:r w:rsidR="0015322C" w:rsidRPr="00C879D2">
        <w:rPr>
          <w:b/>
          <w:sz w:val="26"/>
          <w:szCs w:val="26"/>
        </w:rPr>
        <w:t xml:space="preserve"> </w:t>
      </w:r>
    </w:p>
    <w:p w:rsidR="0015322C" w:rsidRDefault="0015322C" w:rsidP="0015322C">
      <w:pPr>
        <w:jc w:val="both"/>
        <w:rPr>
          <w:b/>
          <w:sz w:val="26"/>
          <w:szCs w:val="26"/>
        </w:rPr>
      </w:pPr>
    </w:p>
    <w:p w:rsidR="0015322C" w:rsidRPr="00116984" w:rsidRDefault="0015322C" w:rsidP="0015322C">
      <w:pPr>
        <w:jc w:val="both"/>
        <w:rPr>
          <w:b/>
          <w:sz w:val="26"/>
          <w:szCs w:val="26"/>
        </w:rPr>
      </w:pPr>
    </w:p>
    <w:p w:rsidR="0015322C" w:rsidRPr="00116984" w:rsidRDefault="00116984" w:rsidP="0015322C">
      <w:pPr>
        <w:ind w:firstLine="720"/>
        <w:jc w:val="both"/>
        <w:rPr>
          <w:sz w:val="26"/>
          <w:szCs w:val="26"/>
        </w:rPr>
      </w:pPr>
      <w:proofErr w:type="gramStart"/>
      <w:r w:rsidRPr="00116984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190-ФЗ «О теплоснабжении», Правилами обеспечения готовности к отопительному периоду и порядка проведения оценки обеспечения готовности к отопительному периоду, утвержденными Приказом Министерства энергетики Российской Федерации от 13.11.2024 №2234, </w:t>
      </w:r>
      <w:r w:rsidR="0015322C" w:rsidRPr="00116984">
        <w:rPr>
          <w:sz w:val="26"/>
          <w:szCs w:val="26"/>
        </w:rPr>
        <w:t>руководствуясь  статьей 38 Устава муниципального образования Бейский сельсовет</w:t>
      </w:r>
      <w:r>
        <w:rPr>
          <w:sz w:val="26"/>
          <w:szCs w:val="26"/>
        </w:rPr>
        <w:t>,</w:t>
      </w:r>
      <w:proofErr w:type="gramEnd"/>
    </w:p>
    <w:p w:rsidR="0015322C" w:rsidRDefault="0015322C" w:rsidP="0015322C">
      <w:pPr>
        <w:ind w:firstLine="720"/>
        <w:jc w:val="both"/>
        <w:rPr>
          <w:sz w:val="26"/>
          <w:szCs w:val="26"/>
        </w:rPr>
      </w:pPr>
    </w:p>
    <w:p w:rsidR="00116984" w:rsidRPr="00116984" w:rsidRDefault="0015322C" w:rsidP="00116984">
      <w:pPr>
        <w:ind w:firstLine="720"/>
        <w:jc w:val="center"/>
        <w:rPr>
          <w:sz w:val="26"/>
          <w:szCs w:val="26"/>
        </w:rPr>
      </w:pPr>
      <w:r w:rsidRPr="00116984">
        <w:rPr>
          <w:sz w:val="26"/>
          <w:szCs w:val="26"/>
        </w:rPr>
        <w:t>ПОСТАНОВЛЯЮ:</w:t>
      </w:r>
    </w:p>
    <w:p w:rsidR="00116984" w:rsidRPr="00116984" w:rsidRDefault="00116984" w:rsidP="0015322C">
      <w:pPr>
        <w:ind w:firstLine="720"/>
        <w:jc w:val="center"/>
        <w:rPr>
          <w:sz w:val="26"/>
          <w:szCs w:val="26"/>
        </w:rPr>
      </w:pPr>
    </w:p>
    <w:p w:rsidR="0015322C" w:rsidRDefault="00116984" w:rsidP="0015322C">
      <w:pPr>
        <w:ind w:firstLine="720"/>
        <w:jc w:val="both"/>
        <w:rPr>
          <w:sz w:val="26"/>
          <w:szCs w:val="26"/>
        </w:rPr>
      </w:pPr>
      <w:r w:rsidRPr="00116984">
        <w:rPr>
          <w:sz w:val="26"/>
          <w:szCs w:val="26"/>
        </w:rPr>
        <w:t xml:space="preserve">1. Утвердить порядок (план) действий по ликвидации последствий аварийных ситуаций в сфере теплоснабжения </w:t>
      </w:r>
      <w:r w:rsidR="00C879D2" w:rsidRPr="00C879D2">
        <w:rPr>
          <w:sz w:val="26"/>
          <w:szCs w:val="26"/>
        </w:rPr>
        <w:t>на территории сельского поселения Бейский сельсовет Бейского муниципального района Республики Хакасия</w:t>
      </w:r>
      <w:r w:rsidRPr="00116984">
        <w:rPr>
          <w:sz w:val="26"/>
          <w:szCs w:val="26"/>
        </w:rPr>
        <w:t xml:space="preserve"> (в том числе с применением электронного моделирования аварийных ситуаций)</w:t>
      </w:r>
      <w:r>
        <w:rPr>
          <w:sz w:val="26"/>
          <w:szCs w:val="26"/>
        </w:rPr>
        <w:t xml:space="preserve"> (приложение).</w:t>
      </w:r>
    </w:p>
    <w:p w:rsidR="00C879D2" w:rsidRDefault="00C879D2" w:rsidP="0015322C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Ведущему специалисту (Н.С. Максимовой) </w:t>
      </w:r>
      <w:proofErr w:type="gramStart"/>
      <w:r>
        <w:rPr>
          <w:sz w:val="26"/>
          <w:szCs w:val="26"/>
        </w:rPr>
        <w:t>разместить</w:t>
      </w:r>
      <w:proofErr w:type="gramEnd"/>
      <w:r>
        <w:rPr>
          <w:sz w:val="26"/>
          <w:szCs w:val="26"/>
        </w:rPr>
        <w:t xml:space="preserve"> данное постановление:</w:t>
      </w:r>
    </w:p>
    <w:p w:rsidR="00C879D2" w:rsidRDefault="00C879D2" w:rsidP="0015322C">
      <w:pPr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sz w:val="26"/>
          <w:szCs w:val="26"/>
        </w:rPr>
        <w:t xml:space="preserve">- на </w:t>
      </w:r>
      <w:r w:rsidRPr="00402B30">
        <w:rPr>
          <w:rFonts w:ascii="PT Astra Serif" w:hAnsi="PT Astra Serif"/>
          <w:sz w:val="28"/>
          <w:szCs w:val="28"/>
        </w:rPr>
        <w:t>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</w:t>
      </w:r>
      <w:r>
        <w:rPr>
          <w:rFonts w:ascii="PT Astra Serif" w:hAnsi="PT Astra Serif"/>
          <w:sz w:val="28"/>
          <w:szCs w:val="28"/>
        </w:rPr>
        <w:t>;</w:t>
      </w:r>
    </w:p>
    <w:p w:rsidR="00C879D2" w:rsidRPr="00116984" w:rsidRDefault="00C879D2" w:rsidP="0015322C">
      <w:pPr>
        <w:ind w:firstLine="720"/>
        <w:jc w:val="both"/>
        <w:rPr>
          <w:sz w:val="26"/>
          <w:szCs w:val="26"/>
        </w:rPr>
      </w:pPr>
      <w:r>
        <w:rPr>
          <w:rFonts w:ascii="PT Astra Serif" w:hAnsi="PT Astra Serif"/>
          <w:sz w:val="28"/>
          <w:szCs w:val="28"/>
        </w:rPr>
        <w:t>- на официальном сайте Администрации Бейского муниципального района Республики Хакасия;</w:t>
      </w:r>
    </w:p>
    <w:p w:rsidR="00116984" w:rsidRPr="00116984" w:rsidRDefault="0015322C" w:rsidP="0015322C">
      <w:pPr>
        <w:pStyle w:val="a3"/>
        <w:tabs>
          <w:tab w:val="left" w:pos="0"/>
        </w:tabs>
        <w:ind w:left="0"/>
        <w:jc w:val="both"/>
        <w:rPr>
          <w:sz w:val="26"/>
          <w:szCs w:val="26"/>
        </w:rPr>
      </w:pPr>
      <w:r w:rsidRPr="00116984">
        <w:rPr>
          <w:sz w:val="26"/>
          <w:szCs w:val="26"/>
        </w:rPr>
        <w:tab/>
      </w:r>
      <w:r w:rsidR="00C879D2">
        <w:rPr>
          <w:sz w:val="26"/>
          <w:szCs w:val="26"/>
        </w:rPr>
        <w:t>3</w:t>
      </w:r>
      <w:r w:rsidR="00116984" w:rsidRPr="00116984">
        <w:rPr>
          <w:sz w:val="26"/>
          <w:szCs w:val="26"/>
        </w:rPr>
        <w:t xml:space="preserve">. </w:t>
      </w:r>
      <w:proofErr w:type="gramStart"/>
      <w:r w:rsidR="00116984" w:rsidRPr="00116984">
        <w:rPr>
          <w:sz w:val="26"/>
          <w:szCs w:val="26"/>
        </w:rPr>
        <w:t>Контроль за</w:t>
      </w:r>
      <w:proofErr w:type="gramEnd"/>
      <w:r w:rsidR="00116984" w:rsidRPr="00116984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15322C" w:rsidRPr="00116984" w:rsidRDefault="00116984" w:rsidP="0015322C">
      <w:pPr>
        <w:pStyle w:val="a3"/>
        <w:tabs>
          <w:tab w:val="left" w:pos="0"/>
        </w:tabs>
        <w:ind w:left="0"/>
        <w:jc w:val="both"/>
        <w:rPr>
          <w:sz w:val="26"/>
          <w:szCs w:val="26"/>
        </w:rPr>
      </w:pPr>
      <w:r w:rsidRPr="00116984">
        <w:rPr>
          <w:sz w:val="26"/>
          <w:szCs w:val="26"/>
        </w:rPr>
        <w:lastRenderedPageBreak/>
        <w:tab/>
      </w:r>
      <w:r w:rsidR="00C879D2">
        <w:rPr>
          <w:sz w:val="26"/>
          <w:szCs w:val="26"/>
        </w:rPr>
        <w:t>4</w:t>
      </w:r>
      <w:r w:rsidRPr="00116984">
        <w:rPr>
          <w:sz w:val="26"/>
          <w:szCs w:val="26"/>
        </w:rPr>
        <w:t>.</w:t>
      </w:r>
      <w:r w:rsidR="00C879D2">
        <w:rPr>
          <w:sz w:val="26"/>
          <w:szCs w:val="26"/>
        </w:rPr>
        <w:t xml:space="preserve"> </w:t>
      </w:r>
      <w:r w:rsidRPr="00116984">
        <w:rPr>
          <w:sz w:val="26"/>
          <w:szCs w:val="26"/>
        </w:rPr>
        <w:t>Постановление вступает в силу в день подписания.</w:t>
      </w:r>
    </w:p>
    <w:p w:rsidR="0015322C" w:rsidRDefault="0015322C" w:rsidP="0015322C">
      <w:pPr>
        <w:pStyle w:val="a3"/>
        <w:tabs>
          <w:tab w:val="left" w:pos="0"/>
        </w:tabs>
        <w:ind w:left="0"/>
        <w:jc w:val="both"/>
        <w:rPr>
          <w:sz w:val="26"/>
          <w:szCs w:val="26"/>
        </w:rPr>
      </w:pPr>
    </w:p>
    <w:p w:rsidR="00116984" w:rsidRDefault="00116984" w:rsidP="0015322C">
      <w:pPr>
        <w:pStyle w:val="a3"/>
        <w:tabs>
          <w:tab w:val="left" w:pos="0"/>
        </w:tabs>
        <w:ind w:left="0"/>
        <w:jc w:val="both"/>
        <w:rPr>
          <w:sz w:val="26"/>
          <w:szCs w:val="26"/>
        </w:rPr>
      </w:pPr>
    </w:p>
    <w:p w:rsidR="00116984" w:rsidRDefault="00116984" w:rsidP="0015322C">
      <w:pPr>
        <w:pStyle w:val="a3"/>
        <w:tabs>
          <w:tab w:val="left" w:pos="0"/>
        </w:tabs>
        <w:ind w:left="0"/>
        <w:jc w:val="both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2"/>
        <w:gridCol w:w="4779"/>
      </w:tblGrid>
      <w:tr w:rsidR="0015322C" w:rsidTr="0015322C">
        <w:tc>
          <w:tcPr>
            <w:tcW w:w="4856" w:type="dxa"/>
            <w:hideMark/>
          </w:tcPr>
          <w:p w:rsidR="0015322C" w:rsidRDefault="0015322C">
            <w:pPr>
              <w:jc w:val="both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Врио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главы Администрации Бейского сельсовета Бейского муниципального района Республики Хакасия</w:t>
            </w:r>
          </w:p>
        </w:tc>
        <w:tc>
          <w:tcPr>
            <w:tcW w:w="4856" w:type="dxa"/>
          </w:tcPr>
          <w:p w:rsidR="0015322C" w:rsidRDefault="0015322C">
            <w:pPr>
              <w:pStyle w:val="a3"/>
              <w:tabs>
                <w:tab w:val="left" w:pos="0"/>
              </w:tabs>
              <w:ind w:left="0"/>
              <w:jc w:val="right"/>
              <w:rPr>
                <w:sz w:val="26"/>
                <w:szCs w:val="26"/>
                <w:lang w:eastAsia="en-US"/>
              </w:rPr>
            </w:pPr>
          </w:p>
          <w:p w:rsidR="0015322C" w:rsidRDefault="0015322C">
            <w:pPr>
              <w:pStyle w:val="a3"/>
              <w:tabs>
                <w:tab w:val="left" w:pos="0"/>
              </w:tabs>
              <w:ind w:left="0"/>
              <w:jc w:val="right"/>
              <w:rPr>
                <w:sz w:val="26"/>
                <w:szCs w:val="26"/>
                <w:lang w:eastAsia="en-US"/>
              </w:rPr>
            </w:pPr>
          </w:p>
          <w:p w:rsidR="0015322C" w:rsidRDefault="00C879D2">
            <w:pPr>
              <w:pStyle w:val="a3"/>
              <w:tabs>
                <w:tab w:val="left" w:pos="0"/>
              </w:tabs>
              <w:ind w:left="0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Л</w:t>
            </w:r>
            <w:r w:rsidR="0015322C">
              <w:rPr>
                <w:sz w:val="26"/>
                <w:szCs w:val="26"/>
                <w:lang w:eastAsia="en-US"/>
              </w:rPr>
              <w:t>.Г.Г. Алекперова</w:t>
            </w:r>
          </w:p>
        </w:tc>
      </w:tr>
    </w:tbl>
    <w:p w:rsidR="0015322C" w:rsidRDefault="0015322C" w:rsidP="0015322C">
      <w:pPr>
        <w:pStyle w:val="a3"/>
        <w:tabs>
          <w:tab w:val="left" w:pos="0"/>
        </w:tabs>
        <w:ind w:left="0"/>
        <w:jc w:val="both"/>
        <w:rPr>
          <w:sz w:val="26"/>
          <w:szCs w:val="26"/>
        </w:rPr>
      </w:pPr>
    </w:p>
    <w:p w:rsidR="0015322C" w:rsidRDefault="0015322C" w:rsidP="0015322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sectPr w:rsidR="0015322C" w:rsidSect="00264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5322C"/>
    <w:rsid w:val="000014CC"/>
    <w:rsid w:val="00005528"/>
    <w:rsid w:val="00011EF1"/>
    <w:rsid w:val="000126A4"/>
    <w:rsid w:val="0001362A"/>
    <w:rsid w:val="000139DF"/>
    <w:rsid w:val="00017E6A"/>
    <w:rsid w:val="00022AE2"/>
    <w:rsid w:val="0002546E"/>
    <w:rsid w:val="000347D9"/>
    <w:rsid w:val="000364BB"/>
    <w:rsid w:val="00037048"/>
    <w:rsid w:val="00040645"/>
    <w:rsid w:val="00043E9F"/>
    <w:rsid w:val="00043F8A"/>
    <w:rsid w:val="00052019"/>
    <w:rsid w:val="00052509"/>
    <w:rsid w:val="000543D5"/>
    <w:rsid w:val="00054A7E"/>
    <w:rsid w:val="00060B1E"/>
    <w:rsid w:val="000629A0"/>
    <w:rsid w:val="00062C8D"/>
    <w:rsid w:val="00064F51"/>
    <w:rsid w:val="0007119C"/>
    <w:rsid w:val="00074191"/>
    <w:rsid w:val="00075002"/>
    <w:rsid w:val="00075A6A"/>
    <w:rsid w:val="00082BD9"/>
    <w:rsid w:val="00082FD7"/>
    <w:rsid w:val="0008652D"/>
    <w:rsid w:val="0008727F"/>
    <w:rsid w:val="000924E2"/>
    <w:rsid w:val="00093B21"/>
    <w:rsid w:val="000A1030"/>
    <w:rsid w:val="000A47DE"/>
    <w:rsid w:val="000A5227"/>
    <w:rsid w:val="000A56C9"/>
    <w:rsid w:val="000A678C"/>
    <w:rsid w:val="000A68F2"/>
    <w:rsid w:val="000A7D29"/>
    <w:rsid w:val="000B1CFA"/>
    <w:rsid w:val="000B73BC"/>
    <w:rsid w:val="000C10CC"/>
    <w:rsid w:val="000C6C3A"/>
    <w:rsid w:val="000D0042"/>
    <w:rsid w:val="000D1B45"/>
    <w:rsid w:val="000D2718"/>
    <w:rsid w:val="000D2E9D"/>
    <w:rsid w:val="000D769A"/>
    <w:rsid w:val="000E003C"/>
    <w:rsid w:val="000E03F4"/>
    <w:rsid w:val="000E19EE"/>
    <w:rsid w:val="000E25F3"/>
    <w:rsid w:val="000E5183"/>
    <w:rsid w:val="000E661A"/>
    <w:rsid w:val="000E7F2C"/>
    <w:rsid w:val="000F3CC6"/>
    <w:rsid w:val="000F5EBE"/>
    <w:rsid w:val="000F7777"/>
    <w:rsid w:val="00106A12"/>
    <w:rsid w:val="00107E7E"/>
    <w:rsid w:val="00107F8F"/>
    <w:rsid w:val="00111C0B"/>
    <w:rsid w:val="001141E1"/>
    <w:rsid w:val="00116984"/>
    <w:rsid w:val="00120B31"/>
    <w:rsid w:val="00122AE2"/>
    <w:rsid w:val="00122F18"/>
    <w:rsid w:val="001238F1"/>
    <w:rsid w:val="00124000"/>
    <w:rsid w:val="001307CE"/>
    <w:rsid w:val="00132896"/>
    <w:rsid w:val="0013517A"/>
    <w:rsid w:val="001411B4"/>
    <w:rsid w:val="00146AF2"/>
    <w:rsid w:val="00150B0E"/>
    <w:rsid w:val="00151A61"/>
    <w:rsid w:val="00152209"/>
    <w:rsid w:val="0015322C"/>
    <w:rsid w:val="00160506"/>
    <w:rsid w:val="00161655"/>
    <w:rsid w:val="00162910"/>
    <w:rsid w:val="001719CD"/>
    <w:rsid w:val="00173AEC"/>
    <w:rsid w:val="0017415C"/>
    <w:rsid w:val="00174A6C"/>
    <w:rsid w:val="00175E66"/>
    <w:rsid w:val="001761F4"/>
    <w:rsid w:val="001803F8"/>
    <w:rsid w:val="00181D07"/>
    <w:rsid w:val="00181E66"/>
    <w:rsid w:val="001825BB"/>
    <w:rsid w:val="00193016"/>
    <w:rsid w:val="00193C1C"/>
    <w:rsid w:val="00193CF3"/>
    <w:rsid w:val="0019501D"/>
    <w:rsid w:val="0019558F"/>
    <w:rsid w:val="001A2E38"/>
    <w:rsid w:val="001A42E9"/>
    <w:rsid w:val="001A531B"/>
    <w:rsid w:val="001A5E38"/>
    <w:rsid w:val="001A768F"/>
    <w:rsid w:val="001B0029"/>
    <w:rsid w:val="001B026D"/>
    <w:rsid w:val="001B25A8"/>
    <w:rsid w:val="001B3328"/>
    <w:rsid w:val="001B4CBB"/>
    <w:rsid w:val="001B56CC"/>
    <w:rsid w:val="001B6297"/>
    <w:rsid w:val="001B7E5A"/>
    <w:rsid w:val="001C3219"/>
    <w:rsid w:val="001D29A6"/>
    <w:rsid w:val="001D3EC0"/>
    <w:rsid w:val="001D452D"/>
    <w:rsid w:val="001D6E96"/>
    <w:rsid w:val="001E1F94"/>
    <w:rsid w:val="001E212E"/>
    <w:rsid w:val="001E59F0"/>
    <w:rsid w:val="001F02C8"/>
    <w:rsid w:val="001F3566"/>
    <w:rsid w:val="001F6DDB"/>
    <w:rsid w:val="001F710E"/>
    <w:rsid w:val="0022664E"/>
    <w:rsid w:val="00227356"/>
    <w:rsid w:val="002300A6"/>
    <w:rsid w:val="002337E2"/>
    <w:rsid w:val="002348F4"/>
    <w:rsid w:val="00237117"/>
    <w:rsid w:val="002406C1"/>
    <w:rsid w:val="00241BA8"/>
    <w:rsid w:val="00241DD2"/>
    <w:rsid w:val="00253299"/>
    <w:rsid w:val="0025426B"/>
    <w:rsid w:val="00254AAC"/>
    <w:rsid w:val="002601A8"/>
    <w:rsid w:val="00264619"/>
    <w:rsid w:val="00264684"/>
    <w:rsid w:val="002662BC"/>
    <w:rsid w:val="002732E5"/>
    <w:rsid w:val="0027352A"/>
    <w:rsid w:val="002742BE"/>
    <w:rsid w:val="00276A56"/>
    <w:rsid w:val="00277D4A"/>
    <w:rsid w:val="00280616"/>
    <w:rsid w:val="0028126F"/>
    <w:rsid w:val="00283923"/>
    <w:rsid w:val="00290810"/>
    <w:rsid w:val="00291850"/>
    <w:rsid w:val="00293263"/>
    <w:rsid w:val="002956C9"/>
    <w:rsid w:val="0029648C"/>
    <w:rsid w:val="00296924"/>
    <w:rsid w:val="002A0C2F"/>
    <w:rsid w:val="002A32BA"/>
    <w:rsid w:val="002A4B58"/>
    <w:rsid w:val="002A5C43"/>
    <w:rsid w:val="002A65DE"/>
    <w:rsid w:val="002A7906"/>
    <w:rsid w:val="002B11C0"/>
    <w:rsid w:val="002B13C5"/>
    <w:rsid w:val="002B24E2"/>
    <w:rsid w:val="002B43FA"/>
    <w:rsid w:val="002B7A9F"/>
    <w:rsid w:val="002C17B9"/>
    <w:rsid w:val="002C3AC0"/>
    <w:rsid w:val="002C58FD"/>
    <w:rsid w:val="002C5C48"/>
    <w:rsid w:val="002C769C"/>
    <w:rsid w:val="002D51E8"/>
    <w:rsid w:val="002D5644"/>
    <w:rsid w:val="002D58DF"/>
    <w:rsid w:val="002D648F"/>
    <w:rsid w:val="002E47F0"/>
    <w:rsid w:val="002E4C05"/>
    <w:rsid w:val="002F028B"/>
    <w:rsid w:val="002F51E4"/>
    <w:rsid w:val="00306E7F"/>
    <w:rsid w:val="00306E9B"/>
    <w:rsid w:val="00310313"/>
    <w:rsid w:val="003123EF"/>
    <w:rsid w:val="00313DD4"/>
    <w:rsid w:val="00315219"/>
    <w:rsid w:val="00316050"/>
    <w:rsid w:val="003165B7"/>
    <w:rsid w:val="00323545"/>
    <w:rsid w:val="00335FD3"/>
    <w:rsid w:val="003411CC"/>
    <w:rsid w:val="003415D9"/>
    <w:rsid w:val="0034473F"/>
    <w:rsid w:val="00345F38"/>
    <w:rsid w:val="003512BB"/>
    <w:rsid w:val="00355AA9"/>
    <w:rsid w:val="00372EE8"/>
    <w:rsid w:val="003754F7"/>
    <w:rsid w:val="00383258"/>
    <w:rsid w:val="00385808"/>
    <w:rsid w:val="00385A83"/>
    <w:rsid w:val="00387761"/>
    <w:rsid w:val="0038794F"/>
    <w:rsid w:val="00390E07"/>
    <w:rsid w:val="00391CBA"/>
    <w:rsid w:val="00394570"/>
    <w:rsid w:val="003953D0"/>
    <w:rsid w:val="003A060B"/>
    <w:rsid w:val="003A53B0"/>
    <w:rsid w:val="003A642A"/>
    <w:rsid w:val="003B3D32"/>
    <w:rsid w:val="003B57E7"/>
    <w:rsid w:val="003B7321"/>
    <w:rsid w:val="003C25F5"/>
    <w:rsid w:val="003C472B"/>
    <w:rsid w:val="003C73AD"/>
    <w:rsid w:val="003D0F14"/>
    <w:rsid w:val="003E16C4"/>
    <w:rsid w:val="003E44DF"/>
    <w:rsid w:val="003E55D0"/>
    <w:rsid w:val="003E5CD6"/>
    <w:rsid w:val="003F2E78"/>
    <w:rsid w:val="003F360E"/>
    <w:rsid w:val="003F764B"/>
    <w:rsid w:val="003F78CB"/>
    <w:rsid w:val="004011D9"/>
    <w:rsid w:val="0040172D"/>
    <w:rsid w:val="00401A5F"/>
    <w:rsid w:val="00403C58"/>
    <w:rsid w:val="00405478"/>
    <w:rsid w:val="00407EC9"/>
    <w:rsid w:val="00412F8B"/>
    <w:rsid w:val="00417E3E"/>
    <w:rsid w:val="004206C1"/>
    <w:rsid w:val="00424E4B"/>
    <w:rsid w:val="00425023"/>
    <w:rsid w:val="004251AC"/>
    <w:rsid w:val="0042614B"/>
    <w:rsid w:val="00427471"/>
    <w:rsid w:val="00431390"/>
    <w:rsid w:val="00431838"/>
    <w:rsid w:val="00431B3D"/>
    <w:rsid w:val="0043222E"/>
    <w:rsid w:val="00432B33"/>
    <w:rsid w:val="0043412C"/>
    <w:rsid w:val="00442520"/>
    <w:rsid w:val="00444A80"/>
    <w:rsid w:val="004455DE"/>
    <w:rsid w:val="004479B9"/>
    <w:rsid w:val="004525FE"/>
    <w:rsid w:val="00452F37"/>
    <w:rsid w:val="004530DA"/>
    <w:rsid w:val="00454465"/>
    <w:rsid w:val="00454B2B"/>
    <w:rsid w:val="004555AA"/>
    <w:rsid w:val="00456392"/>
    <w:rsid w:val="00456F8B"/>
    <w:rsid w:val="004630A3"/>
    <w:rsid w:val="00463498"/>
    <w:rsid w:val="0046414E"/>
    <w:rsid w:val="00472DD0"/>
    <w:rsid w:val="00475299"/>
    <w:rsid w:val="00475514"/>
    <w:rsid w:val="00481D92"/>
    <w:rsid w:val="00481F02"/>
    <w:rsid w:val="0048244F"/>
    <w:rsid w:val="004843BB"/>
    <w:rsid w:val="0048782C"/>
    <w:rsid w:val="00492AD0"/>
    <w:rsid w:val="0049318E"/>
    <w:rsid w:val="00497213"/>
    <w:rsid w:val="00497F03"/>
    <w:rsid w:val="00497F2F"/>
    <w:rsid w:val="004A17D7"/>
    <w:rsid w:val="004B3E83"/>
    <w:rsid w:val="004B6004"/>
    <w:rsid w:val="004B7BC2"/>
    <w:rsid w:val="004C71FC"/>
    <w:rsid w:val="004D0425"/>
    <w:rsid w:val="004D0CBE"/>
    <w:rsid w:val="004D55C3"/>
    <w:rsid w:val="004D77D5"/>
    <w:rsid w:val="004E2027"/>
    <w:rsid w:val="004E532F"/>
    <w:rsid w:val="004E58D6"/>
    <w:rsid w:val="004F6C45"/>
    <w:rsid w:val="004F7AC5"/>
    <w:rsid w:val="005008C9"/>
    <w:rsid w:val="00501EB1"/>
    <w:rsid w:val="00502D40"/>
    <w:rsid w:val="0050559E"/>
    <w:rsid w:val="00505BF4"/>
    <w:rsid w:val="00506448"/>
    <w:rsid w:val="00506D0E"/>
    <w:rsid w:val="0050763E"/>
    <w:rsid w:val="00512F5F"/>
    <w:rsid w:val="005234B4"/>
    <w:rsid w:val="00525349"/>
    <w:rsid w:val="00525CA5"/>
    <w:rsid w:val="00525EBA"/>
    <w:rsid w:val="0053236A"/>
    <w:rsid w:val="00532845"/>
    <w:rsid w:val="005348E3"/>
    <w:rsid w:val="00534D9F"/>
    <w:rsid w:val="00535BE0"/>
    <w:rsid w:val="00535D08"/>
    <w:rsid w:val="00535E63"/>
    <w:rsid w:val="00535F88"/>
    <w:rsid w:val="005367D6"/>
    <w:rsid w:val="00540DBD"/>
    <w:rsid w:val="005433AB"/>
    <w:rsid w:val="00543797"/>
    <w:rsid w:val="00544E44"/>
    <w:rsid w:val="00545DAB"/>
    <w:rsid w:val="00546164"/>
    <w:rsid w:val="00546C59"/>
    <w:rsid w:val="005550B7"/>
    <w:rsid w:val="00556FF5"/>
    <w:rsid w:val="00564DB9"/>
    <w:rsid w:val="005663A5"/>
    <w:rsid w:val="00567B34"/>
    <w:rsid w:val="00571287"/>
    <w:rsid w:val="00574EEE"/>
    <w:rsid w:val="00577D59"/>
    <w:rsid w:val="00582EC4"/>
    <w:rsid w:val="0058312E"/>
    <w:rsid w:val="005933E7"/>
    <w:rsid w:val="00593DB0"/>
    <w:rsid w:val="0059492E"/>
    <w:rsid w:val="005A0D98"/>
    <w:rsid w:val="005A49E9"/>
    <w:rsid w:val="005A5EDE"/>
    <w:rsid w:val="005C1145"/>
    <w:rsid w:val="005C12F6"/>
    <w:rsid w:val="005C3CA5"/>
    <w:rsid w:val="005C406E"/>
    <w:rsid w:val="005C53F3"/>
    <w:rsid w:val="005C5606"/>
    <w:rsid w:val="005C5D3E"/>
    <w:rsid w:val="005C6479"/>
    <w:rsid w:val="005C694F"/>
    <w:rsid w:val="005C7126"/>
    <w:rsid w:val="005C7408"/>
    <w:rsid w:val="005D1059"/>
    <w:rsid w:val="005D36A0"/>
    <w:rsid w:val="005D493B"/>
    <w:rsid w:val="005D67C9"/>
    <w:rsid w:val="005D6D71"/>
    <w:rsid w:val="005D7F0D"/>
    <w:rsid w:val="005E07C1"/>
    <w:rsid w:val="005E2F36"/>
    <w:rsid w:val="005E430C"/>
    <w:rsid w:val="005E52F8"/>
    <w:rsid w:val="005E59E4"/>
    <w:rsid w:val="005E679B"/>
    <w:rsid w:val="005F2399"/>
    <w:rsid w:val="00600D6C"/>
    <w:rsid w:val="00602467"/>
    <w:rsid w:val="0060417B"/>
    <w:rsid w:val="00605646"/>
    <w:rsid w:val="006070CC"/>
    <w:rsid w:val="00611AED"/>
    <w:rsid w:val="00616279"/>
    <w:rsid w:val="006166AC"/>
    <w:rsid w:val="0062105F"/>
    <w:rsid w:val="00625A28"/>
    <w:rsid w:val="00625CF8"/>
    <w:rsid w:val="006276A7"/>
    <w:rsid w:val="00630B66"/>
    <w:rsid w:val="00631304"/>
    <w:rsid w:val="00633288"/>
    <w:rsid w:val="006342A5"/>
    <w:rsid w:val="006372BC"/>
    <w:rsid w:val="00640878"/>
    <w:rsid w:val="00640CE1"/>
    <w:rsid w:val="006522D6"/>
    <w:rsid w:val="00653422"/>
    <w:rsid w:val="00653CDC"/>
    <w:rsid w:val="00653CE7"/>
    <w:rsid w:val="0065421E"/>
    <w:rsid w:val="00654B14"/>
    <w:rsid w:val="006602B8"/>
    <w:rsid w:val="00660D5D"/>
    <w:rsid w:val="00661256"/>
    <w:rsid w:val="00662CB1"/>
    <w:rsid w:val="006748A6"/>
    <w:rsid w:val="00675535"/>
    <w:rsid w:val="00680D9F"/>
    <w:rsid w:val="0068118C"/>
    <w:rsid w:val="006832D9"/>
    <w:rsid w:val="0068662C"/>
    <w:rsid w:val="00690916"/>
    <w:rsid w:val="00691BD2"/>
    <w:rsid w:val="00692992"/>
    <w:rsid w:val="0069592D"/>
    <w:rsid w:val="006A335B"/>
    <w:rsid w:val="006A486D"/>
    <w:rsid w:val="006A5AA4"/>
    <w:rsid w:val="006A5D91"/>
    <w:rsid w:val="006A6F76"/>
    <w:rsid w:val="006B05D6"/>
    <w:rsid w:val="006B2044"/>
    <w:rsid w:val="006B7A66"/>
    <w:rsid w:val="006C15D1"/>
    <w:rsid w:val="006C32D0"/>
    <w:rsid w:val="006C45AB"/>
    <w:rsid w:val="006C618B"/>
    <w:rsid w:val="006C6382"/>
    <w:rsid w:val="006C7BEC"/>
    <w:rsid w:val="006D2C96"/>
    <w:rsid w:val="006D3A27"/>
    <w:rsid w:val="006D471C"/>
    <w:rsid w:val="006D5164"/>
    <w:rsid w:val="006D5A34"/>
    <w:rsid w:val="006D7A20"/>
    <w:rsid w:val="006E02DA"/>
    <w:rsid w:val="006E24B2"/>
    <w:rsid w:val="006E40CA"/>
    <w:rsid w:val="006E517A"/>
    <w:rsid w:val="006E6FF5"/>
    <w:rsid w:val="006E7847"/>
    <w:rsid w:val="006E7987"/>
    <w:rsid w:val="006F506B"/>
    <w:rsid w:val="006F7C15"/>
    <w:rsid w:val="00705A74"/>
    <w:rsid w:val="00720A8B"/>
    <w:rsid w:val="00720C26"/>
    <w:rsid w:val="00720CE2"/>
    <w:rsid w:val="0072195B"/>
    <w:rsid w:val="00724832"/>
    <w:rsid w:val="00730CF3"/>
    <w:rsid w:val="00731D3F"/>
    <w:rsid w:val="00732085"/>
    <w:rsid w:val="00732753"/>
    <w:rsid w:val="0073750B"/>
    <w:rsid w:val="00740A18"/>
    <w:rsid w:val="00741E7F"/>
    <w:rsid w:val="007443E5"/>
    <w:rsid w:val="00745CA0"/>
    <w:rsid w:val="00751F06"/>
    <w:rsid w:val="007548A4"/>
    <w:rsid w:val="00760172"/>
    <w:rsid w:val="00761734"/>
    <w:rsid w:val="007621E3"/>
    <w:rsid w:val="00762414"/>
    <w:rsid w:val="00766314"/>
    <w:rsid w:val="00771178"/>
    <w:rsid w:val="00773077"/>
    <w:rsid w:val="00774B52"/>
    <w:rsid w:val="007766C6"/>
    <w:rsid w:val="00784389"/>
    <w:rsid w:val="00784C8F"/>
    <w:rsid w:val="007879A7"/>
    <w:rsid w:val="00787DB2"/>
    <w:rsid w:val="00790720"/>
    <w:rsid w:val="00792637"/>
    <w:rsid w:val="00793CCF"/>
    <w:rsid w:val="007943BE"/>
    <w:rsid w:val="007975F7"/>
    <w:rsid w:val="00797EFE"/>
    <w:rsid w:val="007A499E"/>
    <w:rsid w:val="007A5830"/>
    <w:rsid w:val="007A5AA5"/>
    <w:rsid w:val="007A7C68"/>
    <w:rsid w:val="007B1B02"/>
    <w:rsid w:val="007B23DD"/>
    <w:rsid w:val="007B3D80"/>
    <w:rsid w:val="007B779B"/>
    <w:rsid w:val="007C2D7D"/>
    <w:rsid w:val="007C7295"/>
    <w:rsid w:val="007C7D81"/>
    <w:rsid w:val="007D2073"/>
    <w:rsid w:val="007D24A1"/>
    <w:rsid w:val="007D2EFB"/>
    <w:rsid w:val="007D4EA7"/>
    <w:rsid w:val="007D6687"/>
    <w:rsid w:val="007E213E"/>
    <w:rsid w:val="007E2805"/>
    <w:rsid w:val="007E46BE"/>
    <w:rsid w:val="007E5420"/>
    <w:rsid w:val="007F2C14"/>
    <w:rsid w:val="007F399F"/>
    <w:rsid w:val="007F6BDC"/>
    <w:rsid w:val="008014C9"/>
    <w:rsid w:val="008055F0"/>
    <w:rsid w:val="008115B8"/>
    <w:rsid w:val="00813E06"/>
    <w:rsid w:val="00815B1C"/>
    <w:rsid w:val="00816AE0"/>
    <w:rsid w:val="008240D0"/>
    <w:rsid w:val="00826B8A"/>
    <w:rsid w:val="00827904"/>
    <w:rsid w:val="0082793E"/>
    <w:rsid w:val="0083075D"/>
    <w:rsid w:val="00835797"/>
    <w:rsid w:val="00836B3F"/>
    <w:rsid w:val="00836B80"/>
    <w:rsid w:val="0083771A"/>
    <w:rsid w:val="008406A3"/>
    <w:rsid w:val="00841C23"/>
    <w:rsid w:val="0084225E"/>
    <w:rsid w:val="00846265"/>
    <w:rsid w:val="00846558"/>
    <w:rsid w:val="00847241"/>
    <w:rsid w:val="00851ACA"/>
    <w:rsid w:val="00852302"/>
    <w:rsid w:val="00854AAC"/>
    <w:rsid w:val="008618B4"/>
    <w:rsid w:val="0086330F"/>
    <w:rsid w:val="00871055"/>
    <w:rsid w:val="008722BA"/>
    <w:rsid w:val="00882EE0"/>
    <w:rsid w:val="00882F5C"/>
    <w:rsid w:val="00885C07"/>
    <w:rsid w:val="00890CD4"/>
    <w:rsid w:val="00891E7E"/>
    <w:rsid w:val="00892A89"/>
    <w:rsid w:val="00893EE0"/>
    <w:rsid w:val="008947BC"/>
    <w:rsid w:val="008A1B53"/>
    <w:rsid w:val="008A2399"/>
    <w:rsid w:val="008A4D96"/>
    <w:rsid w:val="008A6B08"/>
    <w:rsid w:val="008B5E40"/>
    <w:rsid w:val="008B72FE"/>
    <w:rsid w:val="008C1405"/>
    <w:rsid w:val="008C14AF"/>
    <w:rsid w:val="008C1503"/>
    <w:rsid w:val="008C5371"/>
    <w:rsid w:val="008C627F"/>
    <w:rsid w:val="008C7ABB"/>
    <w:rsid w:val="008D096A"/>
    <w:rsid w:val="008D22E6"/>
    <w:rsid w:val="008D4133"/>
    <w:rsid w:val="008D6F05"/>
    <w:rsid w:val="008D7269"/>
    <w:rsid w:val="008D7433"/>
    <w:rsid w:val="008E0533"/>
    <w:rsid w:val="008E1380"/>
    <w:rsid w:val="008E19C2"/>
    <w:rsid w:val="008F0148"/>
    <w:rsid w:val="008F048E"/>
    <w:rsid w:val="008F1F8E"/>
    <w:rsid w:val="00910776"/>
    <w:rsid w:val="00910BCD"/>
    <w:rsid w:val="00911793"/>
    <w:rsid w:val="00911BF7"/>
    <w:rsid w:val="00916ACB"/>
    <w:rsid w:val="00917A20"/>
    <w:rsid w:val="00917CED"/>
    <w:rsid w:val="009221E6"/>
    <w:rsid w:val="00922BE3"/>
    <w:rsid w:val="00924513"/>
    <w:rsid w:val="009277D2"/>
    <w:rsid w:val="00932E29"/>
    <w:rsid w:val="0093407E"/>
    <w:rsid w:val="0093467C"/>
    <w:rsid w:val="009367DF"/>
    <w:rsid w:val="00940385"/>
    <w:rsid w:val="0094109E"/>
    <w:rsid w:val="00941CD3"/>
    <w:rsid w:val="00942494"/>
    <w:rsid w:val="00944F61"/>
    <w:rsid w:val="0094601C"/>
    <w:rsid w:val="00964A2A"/>
    <w:rsid w:val="00966E0A"/>
    <w:rsid w:val="00967B07"/>
    <w:rsid w:val="00967EDE"/>
    <w:rsid w:val="009701DF"/>
    <w:rsid w:val="009719B8"/>
    <w:rsid w:val="00971BAD"/>
    <w:rsid w:val="00972BAA"/>
    <w:rsid w:val="009807A3"/>
    <w:rsid w:val="00982557"/>
    <w:rsid w:val="00984FBA"/>
    <w:rsid w:val="00992CD0"/>
    <w:rsid w:val="00997240"/>
    <w:rsid w:val="009A5328"/>
    <w:rsid w:val="009A7BB5"/>
    <w:rsid w:val="009B0958"/>
    <w:rsid w:val="009B2068"/>
    <w:rsid w:val="009B278B"/>
    <w:rsid w:val="009B6397"/>
    <w:rsid w:val="009B7901"/>
    <w:rsid w:val="009C1A92"/>
    <w:rsid w:val="009C47FF"/>
    <w:rsid w:val="009C53E4"/>
    <w:rsid w:val="009C7BD6"/>
    <w:rsid w:val="009D006B"/>
    <w:rsid w:val="009D2EDD"/>
    <w:rsid w:val="009D355D"/>
    <w:rsid w:val="009D5BDE"/>
    <w:rsid w:val="009D6A0C"/>
    <w:rsid w:val="009D6ABA"/>
    <w:rsid w:val="009D79F9"/>
    <w:rsid w:val="009E1790"/>
    <w:rsid w:val="009E1BB7"/>
    <w:rsid w:val="009E79AB"/>
    <w:rsid w:val="00A012F5"/>
    <w:rsid w:val="00A0463A"/>
    <w:rsid w:val="00A111C1"/>
    <w:rsid w:val="00A12F5B"/>
    <w:rsid w:val="00A14CD7"/>
    <w:rsid w:val="00A178E6"/>
    <w:rsid w:val="00A22CE6"/>
    <w:rsid w:val="00A23492"/>
    <w:rsid w:val="00A26709"/>
    <w:rsid w:val="00A27056"/>
    <w:rsid w:val="00A27DC8"/>
    <w:rsid w:val="00A34DFA"/>
    <w:rsid w:val="00A366F4"/>
    <w:rsid w:val="00A3747E"/>
    <w:rsid w:val="00A43A9B"/>
    <w:rsid w:val="00A460E2"/>
    <w:rsid w:val="00A47BEA"/>
    <w:rsid w:val="00A47FC8"/>
    <w:rsid w:val="00A50E50"/>
    <w:rsid w:val="00A51C03"/>
    <w:rsid w:val="00A52C5F"/>
    <w:rsid w:val="00A5304E"/>
    <w:rsid w:val="00A53234"/>
    <w:rsid w:val="00A536F1"/>
    <w:rsid w:val="00A5685C"/>
    <w:rsid w:val="00A572F6"/>
    <w:rsid w:val="00A57D68"/>
    <w:rsid w:val="00A63A01"/>
    <w:rsid w:val="00A63EC0"/>
    <w:rsid w:val="00A729A9"/>
    <w:rsid w:val="00A80B51"/>
    <w:rsid w:val="00A813F4"/>
    <w:rsid w:val="00A81633"/>
    <w:rsid w:val="00A82D54"/>
    <w:rsid w:val="00A90AAD"/>
    <w:rsid w:val="00A91599"/>
    <w:rsid w:val="00A938C3"/>
    <w:rsid w:val="00A9591A"/>
    <w:rsid w:val="00AA4332"/>
    <w:rsid w:val="00AA5B64"/>
    <w:rsid w:val="00AA7276"/>
    <w:rsid w:val="00AB3B9B"/>
    <w:rsid w:val="00AB6694"/>
    <w:rsid w:val="00AB721C"/>
    <w:rsid w:val="00AB762D"/>
    <w:rsid w:val="00AB7990"/>
    <w:rsid w:val="00AC03CA"/>
    <w:rsid w:val="00AC04F6"/>
    <w:rsid w:val="00AC3444"/>
    <w:rsid w:val="00AC42C1"/>
    <w:rsid w:val="00AD18AC"/>
    <w:rsid w:val="00AD3036"/>
    <w:rsid w:val="00AD3B62"/>
    <w:rsid w:val="00AD3D07"/>
    <w:rsid w:val="00AD75AA"/>
    <w:rsid w:val="00AE2701"/>
    <w:rsid w:val="00AE51C8"/>
    <w:rsid w:val="00AF371F"/>
    <w:rsid w:val="00AF4BE8"/>
    <w:rsid w:val="00AF6485"/>
    <w:rsid w:val="00B043A5"/>
    <w:rsid w:val="00B23046"/>
    <w:rsid w:val="00B2453D"/>
    <w:rsid w:val="00B25982"/>
    <w:rsid w:val="00B263DA"/>
    <w:rsid w:val="00B318E7"/>
    <w:rsid w:val="00B31A14"/>
    <w:rsid w:val="00B32F05"/>
    <w:rsid w:val="00B3554D"/>
    <w:rsid w:val="00B3672D"/>
    <w:rsid w:val="00B36D42"/>
    <w:rsid w:val="00B37CCE"/>
    <w:rsid w:val="00B37F55"/>
    <w:rsid w:val="00B44B95"/>
    <w:rsid w:val="00B500FE"/>
    <w:rsid w:val="00B51EB3"/>
    <w:rsid w:val="00B536FB"/>
    <w:rsid w:val="00B5467C"/>
    <w:rsid w:val="00B55F93"/>
    <w:rsid w:val="00B630CD"/>
    <w:rsid w:val="00B64FA7"/>
    <w:rsid w:val="00B66E7F"/>
    <w:rsid w:val="00B67CA4"/>
    <w:rsid w:val="00B72005"/>
    <w:rsid w:val="00B72037"/>
    <w:rsid w:val="00B7423C"/>
    <w:rsid w:val="00B75C0D"/>
    <w:rsid w:val="00B762EC"/>
    <w:rsid w:val="00B812E9"/>
    <w:rsid w:val="00B83333"/>
    <w:rsid w:val="00B83660"/>
    <w:rsid w:val="00B83B4B"/>
    <w:rsid w:val="00B8566E"/>
    <w:rsid w:val="00B85BC5"/>
    <w:rsid w:val="00B90648"/>
    <w:rsid w:val="00B90986"/>
    <w:rsid w:val="00B90F53"/>
    <w:rsid w:val="00B92D59"/>
    <w:rsid w:val="00B97B8B"/>
    <w:rsid w:val="00B97BDC"/>
    <w:rsid w:val="00BA4D08"/>
    <w:rsid w:val="00BA7F28"/>
    <w:rsid w:val="00BB203C"/>
    <w:rsid w:val="00BB2905"/>
    <w:rsid w:val="00BC0C2E"/>
    <w:rsid w:val="00BC3147"/>
    <w:rsid w:val="00BC358F"/>
    <w:rsid w:val="00BC5B2D"/>
    <w:rsid w:val="00BD4107"/>
    <w:rsid w:val="00BD4517"/>
    <w:rsid w:val="00BD7889"/>
    <w:rsid w:val="00BE267E"/>
    <w:rsid w:val="00BE67CF"/>
    <w:rsid w:val="00BF2288"/>
    <w:rsid w:val="00BF29C3"/>
    <w:rsid w:val="00BF2C11"/>
    <w:rsid w:val="00BF7C91"/>
    <w:rsid w:val="00C014C0"/>
    <w:rsid w:val="00C030E8"/>
    <w:rsid w:val="00C0413E"/>
    <w:rsid w:val="00C05AB8"/>
    <w:rsid w:val="00C10A80"/>
    <w:rsid w:val="00C12E4B"/>
    <w:rsid w:val="00C14033"/>
    <w:rsid w:val="00C1496C"/>
    <w:rsid w:val="00C163D1"/>
    <w:rsid w:val="00C311D1"/>
    <w:rsid w:val="00C36212"/>
    <w:rsid w:val="00C36D3C"/>
    <w:rsid w:val="00C400AA"/>
    <w:rsid w:val="00C42455"/>
    <w:rsid w:val="00C507AB"/>
    <w:rsid w:val="00C50B46"/>
    <w:rsid w:val="00C52712"/>
    <w:rsid w:val="00C52B69"/>
    <w:rsid w:val="00C60499"/>
    <w:rsid w:val="00C625C9"/>
    <w:rsid w:val="00C629CF"/>
    <w:rsid w:val="00C63E9D"/>
    <w:rsid w:val="00C7159D"/>
    <w:rsid w:val="00C727E3"/>
    <w:rsid w:val="00C74811"/>
    <w:rsid w:val="00C82B23"/>
    <w:rsid w:val="00C8592E"/>
    <w:rsid w:val="00C879D2"/>
    <w:rsid w:val="00C902A8"/>
    <w:rsid w:val="00C93B25"/>
    <w:rsid w:val="00C942FD"/>
    <w:rsid w:val="00C950AF"/>
    <w:rsid w:val="00C9518F"/>
    <w:rsid w:val="00C97438"/>
    <w:rsid w:val="00CA07FF"/>
    <w:rsid w:val="00CA08E8"/>
    <w:rsid w:val="00CA286C"/>
    <w:rsid w:val="00CA30A1"/>
    <w:rsid w:val="00CA4201"/>
    <w:rsid w:val="00CA4CB5"/>
    <w:rsid w:val="00CB02CD"/>
    <w:rsid w:val="00CB29CE"/>
    <w:rsid w:val="00CB3208"/>
    <w:rsid w:val="00CB37CA"/>
    <w:rsid w:val="00CC2628"/>
    <w:rsid w:val="00CC2B85"/>
    <w:rsid w:val="00CC4173"/>
    <w:rsid w:val="00CC5E0F"/>
    <w:rsid w:val="00CC684C"/>
    <w:rsid w:val="00CD2901"/>
    <w:rsid w:val="00CD73DC"/>
    <w:rsid w:val="00CD7616"/>
    <w:rsid w:val="00CE22A8"/>
    <w:rsid w:val="00CE70AB"/>
    <w:rsid w:val="00CE71A4"/>
    <w:rsid w:val="00CF166B"/>
    <w:rsid w:val="00CF2B2A"/>
    <w:rsid w:val="00CF5EBB"/>
    <w:rsid w:val="00D00DC9"/>
    <w:rsid w:val="00D0127E"/>
    <w:rsid w:val="00D0554A"/>
    <w:rsid w:val="00D05A76"/>
    <w:rsid w:val="00D1067F"/>
    <w:rsid w:val="00D10716"/>
    <w:rsid w:val="00D11E32"/>
    <w:rsid w:val="00D15970"/>
    <w:rsid w:val="00D170C1"/>
    <w:rsid w:val="00D213A0"/>
    <w:rsid w:val="00D23AC1"/>
    <w:rsid w:val="00D33AB8"/>
    <w:rsid w:val="00D34056"/>
    <w:rsid w:val="00D35085"/>
    <w:rsid w:val="00D3554F"/>
    <w:rsid w:val="00D364CA"/>
    <w:rsid w:val="00D400C3"/>
    <w:rsid w:val="00D4270D"/>
    <w:rsid w:val="00D441EB"/>
    <w:rsid w:val="00D464E2"/>
    <w:rsid w:val="00D546B5"/>
    <w:rsid w:val="00D60050"/>
    <w:rsid w:val="00D63765"/>
    <w:rsid w:val="00D638E8"/>
    <w:rsid w:val="00D64374"/>
    <w:rsid w:val="00D65894"/>
    <w:rsid w:val="00D66049"/>
    <w:rsid w:val="00D66105"/>
    <w:rsid w:val="00D70E41"/>
    <w:rsid w:val="00D724B4"/>
    <w:rsid w:val="00D72F2A"/>
    <w:rsid w:val="00D76DBB"/>
    <w:rsid w:val="00D77FBF"/>
    <w:rsid w:val="00D8153E"/>
    <w:rsid w:val="00D81C3B"/>
    <w:rsid w:val="00D82A61"/>
    <w:rsid w:val="00D83BEB"/>
    <w:rsid w:val="00D878C1"/>
    <w:rsid w:val="00D8790A"/>
    <w:rsid w:val="00D91DAE"/>
    <w:rsid w:val="00D9270E"/>
    <w:rsid w:val="00D93BF6"/>
    <w:rsid w:val="00D95B45"/>
    <w:rsid w:val="00D97614"/>
    <w:rsid w:val="00DA27DC"/>
    <w:rsid w:val="00DA2A0D"/>
    <w:rsid w:val="00DA3FE2"/>
    <w:rsid w:val="00DA585A"/>
    <w:rsid w:val="00DA6607"/>
    <w:rsid w:val="00DA6BF6"/>
    <w:rsid w:val="00DB3753"/>
    <w:rsid w:val="00DB3A5A"/>
    <w:rsid w:val="00DB460C"/>
    <w:rsid w:val="00DB5998"/>
    <w:rsid w:val="00DC0511"/>
    <w:rsid w:val="00DC06D7"/>
    <w:rsid w:val="00DC25A3"/>
    <w:rsid w:val="00DC3875"/>
    <w:rsid w:val="00DC68B5"/>
    <w:rsid w:val="00DD6F41"/>
    <w:rsid w:val="00DD780C"/>
    <w:rsid w:val="00DE072D"/>
    <w:rsid w:val="00DE11F1"/>
    <w:rsid w:val="00DE1CE2"/>
    <w:rsid w:val="00DE2D4A"/>
    <w:rsid w:val="00DE6346"/>
    <w:rsid w:val="00DF104E"/>
    <w:rsid w:val="00DF1393"/>
    <w:rsid w:val="00DF4767"/>
    <w:rsid w:val="00DF76A7"/>
    <w:rsid w:val="00E00FC9"/>
    <w:rsid w:val="00E032EA"/>
    <w:rsid w:val="00E04238"/>
    <w:rsid w:val="00E07229"/>
    <w:rsid w:val="00E11809"/>
    <w:rsid w:val="00E13D81"/>
    <w:rsid w:val="00E15585"/>
    <w:rsid w:val="00E166C2"/>
    <w:rsid w:val="00E2324B"/>
    <w:rsid w:val="00E26BCF"/>
    <w:rsid w:val="00E27691"/>
    <w:rsid w:val="00E3175B"/>
    <w:rsid w:val="00E32CD6"/>
    <w:rsid w:val="00E33ED7"/>
    <w:rsid w:val="00E342B0"/>
    <w:rsid w:val="00E41715"/>
    <w:rsid w:val="00E42383"/>
    <w:rsid w:val="00E45578"/>
    <w:rsid w:val="00E460BE"/>
    <w:rsid w:val="00E4719F"/>
    <w:rsid w:val="00E5398D"/>
    <w:rsid w:val="00E53C1C"/>
    <w:rsid w:val="00E55428"/>
    <w:rsid w:val="00E55C32"/>
    <w:rsid w:val="00E62F4E"/>
    <w:rsid w:val="00E63BFF"/>
    <w:rsid w:val="00E65640"/>
    <w:rsid w:val="00E660D3"/>
    <w:rsid w:val="00E66A1A"/>
    <w:rsid w:val="00E7480F"/>
    <w:rsid w:val="00E83BBB"/>
    <w:rsid w:val="00E90E30"/>
    <w:rsid w:val="00E9149B"/>
    <w:rsid w:val="00E91B27"/>
    <w:rsid w:val="00E926A7"/>
    <w:rsid w:val="00EA31DC"/>
    <w:rsid w:val="00EA6549"/>
    <w:rsid w:val="00EB09CE"/>
    <w:rsid w:val="00EB3875"/>
    <w:rsid w:val="00EB7C38"/>
    <w:rsid w:val="00EB7C79"/>
    <w:rsid w:val="00EC1D15"/>
    <w:rsid w:val="00EC2ECF"/>
    <w:rsid w:val="00ED44F5"/>
    <w:rsid w:val="00ED4AA8"/>
    <w:rsid w:val="00ED6966"/>
    <w:rsid w:val="00ED7ECD"/>
    <w:rsid w:val="00EE0D51"/>
    <w:rsid w:val="00EE315D"/>
    <w:rsid w:val="00EE34C2"/>
    <w:rsid w:val="00EE4D3E"/>
    <w:rsid w:val="00EF1365"/>
    <w:rsid w:val="00EF270A"/>
    <w:rsid w:val="00F00BD0"/>
    <w:rsid w:val="00F033F4"/>
    <w:rsid w:val="00F055AC"/>
    <w:rsid w:val="00F055B7"/>
    <w:rsid w:val="00F066E2"/>
    <w:rsid w:val="00F07A6E"/>
    <w:rsid w:val="00F103B4"/>
    <w:rsid w:val="00F1078F"/>
    <w:rsid w:val="00F12BE8"/>
    <w:rsid w:val="00F1482B"/>
    <w:rsid w:val="00F1485A"/>
    <w:rsid w:val="00F22499"/>
    <w:rsid w:val="00F26A72"/>
    <w:rsid w:val="00F3476B"/>
    <w:rsid w:val="00F35D05"/>
    <w:rsid w:val="00F42C07"/>
    <w:rsid w:val="00F43C98"/>
    <w:rsid w:val="00F45489"/>
    <w:rsid w:val="00F45546"/>
    <w:rsid w:val="00F51CCB"/>
    <w:rsid w:val="00F51CD6"/>
    <w:rsid w:val="00F5487C"/>
    <w:rsid w:val="00F64432"/>
    <w:rsid w:val="00F64529"/>
    <w:rsid w:val="00F64B9C"/>
    <w:rsid w:val="00F70B52"/>
    <w:rsid w:val="00F70E98"/>
    <w:rsid w:val="00F7108C"/>
    <w:rsid w:val="00F71298"/>
    <w:rsid w:val="00F744A5"/>
    <w:rsid w:val="00F76F72"/>
    <w:rsid w:val="00F838CB"/>
    <w:rsid w:val="00F83965"/>
    <w:rsid w:val="00F84965"/>
    <w:rsid w:val="00F8762E"/>
    <w:rsid w:val="00F9235E"/>
    <w:rsid w:val="00F9701B"/>
    <w:rsid w:val="00FA51BA"/>
    <w:rsid w:val="00FB16A6"/>
    <w:rsid w:val="00FB2B50"/>
    <w:rsid w:val="00FB349B"/>
    <w:rsid w:val="00FB7B2D"/>
    <w:rsid w:val="00FC0145"/>
    <w:rsid w:val="00FC10AE"/>
    <w:rsid w:val="00FC124B"/>
    <w:rsid w:val="00FC12E5"/>
    <w:rsid w:val="00FC5960"/>
    <w:rsid w:val="00FC66EA"/>
    <w:rsid w:val="00FC6EBD"/>
    <w:rsid w:val="00FD6F3D"/>
    <w:rsid w:val="00FD7BE5"/>
    <w:rsid w:val="00FE2EDC"/>
    <w:rsid w:val="00FE3D68"/>
    <w:rsid w:val="00FE62FE"/>
    <w:rsid w:val="00FE644B"/>
    <w:rsid w:val="00FE73A5"/>
    <w:rsid w:val="00FF0593"/>
    <w:rsid w:val="00FF0AE3"/>
    <w:rsid w:val="00FF1433"/>
    <w:rsid w:val="00FF195E"/>
    <w:rsid w:val="00FF25AC"/>
    <w:rsid w:val="00FF39DC"/>
    <w:rsid w:val="00FF4A29"/>
    <w:rsid w:val="00FF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322C"/>
    <w:pPr>
      <w:keepNext/>
      <w:jc w:val="center"/>
      <w:outlineLvl w:val="0"/>
    </w:pPr>
    <w:rPr>
      <w:rFonts w:eastAsia="Arial Unicode MS"/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322C"/>
    <w:rPr>
      <w:rFonts w:ascii="Times New Roman" w:eastAsia="Arial Unicode MS" w:hAnsi="Times New Roman" w:cs="Times New Roman"/>
      <w:b/>
      <w:bCs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15322C"/>
    <w:pPr>
      <w:ind w:left="720"/>
      <w:contextualSpacing/>
    </w:pPr>
  </w:style>
  <w:style w:type="table" w:styleId="a4">
    <w:name w:val="Table Grid"/>
    <w:basedOn w:val="a1"/>
    <w:uiPriority w:val="59"/>
    <w:rsid w:val="001532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2025-10-22T04:22:00Z</dcterms:created>
  <dcterms:modified xsi:type="dcterms:W3CDTF">2025-11-06T08:39:00Z</dcterms:modified>
</cp:coreProperties>
</file>